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823A6" w:rsidP="007823A6">
      <w:pPr>
        <w:pStyle w:val="Rubrik"/>
      </w:pPr>
      <w:r>
        <w:t>Som en skatt i en åker</w:t>
      </w:r>
    </w:p>
    <w:p w:rsidR="007823A6" w:rsidRDefault="007823A6" w:rsidP="007823A6"/>
    <w:p w:rsidR="007823A6" w:rsidRDefault="007823A6" w:rsidP="007823A6">
      <w:bookmarkStart w:id="0" w:name="_GoBack"/>
      <w:bookmarkEnd w:id="0"/>
      <w:r>
        <w:t>Himmelriket är som en skatt som ligger gömd i en åker.</w:t>
      </w:r>
    </w:p>
    <w:p w:rsidR="007823A6" w:rsidRDefault="007823A6" w:rsidP="007823A6">
      <w:r>
        <w:t xml:space="preserve">En man hittar den och gömmer den </w:t>
      </w:r>
      <w:r>
        <w:t>igen</w:t>
      </w:r>
      <w:r>
        <w:t>.</w:t>
      </w:r>
    </w:p>
    <w:p w:rsidR="007823A6" w:rsidRDefault="007823A6" w:rsidP="007823A6">
      <w:r>
        <w:t xml:space="preserve">Och i sin </w:t>
      </w:r>
      <w:r>
        <w:t>glädje</w:t>
      </w:r>
      <w:r>
        <w:t xml:space="preserve"> går han och säljer allt det som han</w:t>
      </w:r>
    </w:p>
    <w:p w:rsidR="007823A6" w:rsidRDefault="007823A6" w:rsidP="007823A6">
      <w:proofErr w:type="gramStart"/>
      <w:r>
        <w:t>äger och köper den åkern.</w:t>
      </w:r>
      <w:proofErr w:type="gramEnd"/>
    </w:p>
    <w:p w:rsidR="007823A6" w:rsidRDefault="007823A6" w:rsidP="007823A6"/>
    <w:p w:rsidR="007823A6" w:rsidRDefault="007823A6" w:rsidP="007823A6"/>
    <w:p w:rsidR="007823A6" w:rsidRDefault="007823A6" w:rsidP="007823A6">
      <w:r w:rsidRPr="007823A6">
        <w:t>Texten är hämtad från Matt 13:44.</w:t>
      </w:r>
    </w:p>
    <w:p w:rsidR="007823A6" w:rsidRPr="007823A6" w:rsidRDefault="007823A6" w:rsidP="007823A6">
      <w:r>
        <w:t>Musik: Karl-Gunnar Svensson, 1990</w:t>
      </w:r>
    </w:p>
    <w:sectPr w:rsidR="007823A6" w:rsidRPr="00782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A6"/>
    <w:rsid w:val="003C565F"/>
    <w:rsid w:val="0046499B"/>
    <w:rsid w:val="005B1E34"/>
    <w:rsid w:val="006752F7"/>
    <w:rsid w:val="007823A6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2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2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23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23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225</Characters>
  <Application>Microsoft Office Word</Application>
  <DocSecurity>0</DocSecurity>
  <Lines>1</Lines>
  <Paragraphs>1</Paragraphs>
  <ScaleCrop>false</ScaleCrop>
  <Company>Svenska Kyrkan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2015-06-06T10:54:00Z</dcterms:created>
  <dcterms:modified xsi:type="dcterms:W3CDTF">2015-06-06T10:56:00Z</dcterms:modified>
</cp:coreProperties>
</file>